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FB3B" w14:textId="4CAFAEBA" w:rsidR="0013052F" w:rsidRDefault="009514E7" w:rsidP="009514E7">
      <w:pPr>
        <w:jc w:val="center"/>
        <w:rPr>
          <w:b/>
          <w:bCs/>
          <w:sz w:val="32"/>
          <w:szCs w:val="32"/>
        </w:rPr>
      </w:pPr>
      <w:r w:rsidRPr="009514E7">
        <w:rPr>
          <w:b/>
          <w:bCs/>
          <w:sz w:val="32"/>
          <w:szCs w:val="32"/>
        </w:rPr>
        <w:t>SLIS MA LIS Plan of Study</w:t>
      </w:r>
    </w:p>
    <w:p w14:paraId="0ACEF662" w14:textId="22B1A723" w:rsidR="009514E7" w:rsidRDefault="00F83657" w:rsidP="009514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Public Library </w:t>
      </w:r>
      <w:r w:rsidR="007A1CB7">
        <w:rPr>
          <w:b/>
          <w:bCs/>
          <w:sz w:val="32"/>
          <w:szCs w:val="32"/>
        </w:rPr>
        <w:t>Youth Services</w:t>
      </w:r>
      <w:r w:rsidR="009514E7">
        <w:rPr>
          <w:b/>
          <w:bCs/>
          <w:sz w:val="32"/>
          <w:szCs w:val="32"/>
        </w:rPr>
        <w:t xml:space="preserve">: </w:t>
      </w:r>
      <w:r w:rsidR="00C061E8">
        <w:rPr>
          <w:b/>
          <w:bCs/>
          <w:sz w:val="32"/>
          <w:szCs w:val="32"/>
        </w:rPr>
        <w:t>Part</w:t>
      </w:r>
      <w:r w:rsidR="009514E7">
        <w:rPr>
          <w:b/>
          <w:bCs/>
          <w:sz w:val="32"/>
          <w:szCs w:val="32"/>
        </w:rPr>
        <w:t xml:space="preserve"> Time</w:t>
      </w:r>
      <w:r w:rsidR="00D4612D">
        <w:rPr>
          <w:b/>
          <w:bCs/>
          <w:sz w:val="32"/>
          <w:szCs w:val="32"/>
        </w:rPr>
        <w:t>, 2</w:t>
      </w:r>
      <w:r w:rsidR="00A5098E">
        <w:rPr>
          <w:b/>
          <w:bCs/>
          <w:sz w:val="32"/>
          <w:szCs w:val="32"/>
        </w:rPr>
        <w:t>+</w:t>
      </w:r>
      <w:r w:rsidR="00D4612D">
        <w:rPr>
          <w:b/>
          <w:bCs/>
          <w:sz w:val="32"/>
          <w:szCs w:val="32"/>
        </w:rPr>
        <w:t xml:space="preserve"> years</w:t>
      </w:r>
    </w:p>
    <w:p w14:paraId="1D497286" w14:textId="25BB2DD0" w:rsidR="009514E7" w:rsidRDefault="009514E7" w:rsidP="009514E7">
      <w:pPr>
        <w:jc w:val="center"/>
        <w:rPr>
          <w:b/>
          <w:bCs/>
          <w:sz w:val="32"/>
          <w:szCs w:val="32"/>
        </w:rPr>
      </w:pPr>
    </w:p>
    <w:p w14:paraId="18D941B5" w14:textId="61BA789F" w:rsidR="009514E7" w:rsidRDefault="009514E7" w:rsidP="009514E7">
      <w:pPr>
        <w:jc w:val="center"/>
        <w:rPr>
          <w:b/>
          <w:bCs/>
          <w:sz w:val="32"/>
          <w:szCs w:val="32"/>
        </w:rPr>
      </w:pPr>
    </w:p>
    <w:p w14:paraId="49B24A9F" w14:textId="424D191F" w:rsidR="009514E7" w:rsidRDefault="009514E7" w:rsidP="009514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2C297C61" w14:textId="77777777" w:rsidTr="004F4A99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77FCDA61" w14:textId="77777777" w:rsidR="004F4A99" w:rsidRPr="009514E7" w:rsidRDefault="004F4A99" w:rsidP="009514E7">
            <w:pPr>
              <w:rPr>
                <w:b/>
                <w:bCs/>
                <w:sz w:val="28"/>
                <w:szCs w:val="28"/>
              </w:rPr>
            </w:pPr>
            <w:r w:rsidRPr="009514E7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215FA2A6" w14:textId="63DD993B" w:rsidR="004F4A99" w:rsidRPr="009514E7" w:rsidRDefault="00944918" w:rsidP="009514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4F4A99">
              <w:rPr>
                <w:b/>
                <w:bCs/>
                <w:sz w:val="28"/>
                <w:szCs w:val="28"/>
              </w:rPr>
              <w:t xml:space="preserve"> s.h.</w:t>
            </w:r>
          </w:p>
        </w:tc>
      </w:tr>
      <w:tr w:rsidR="001868DD" w:rsidRPr="009514E7" w14:paraId="102063E4" w14:textId="77777777" w:rsidTr="001868DD">
        <w:tc>
          <w:tcPr>
            <w:tcW w:w="7015" w:type="dxa"/>
          </w:tcPr>
          <w:p w14:paraId="5EFA353B" w14:textId="435F1BB5" w:rsidR="001868DD" w:rsidRPr="009514E7" w:rsidRDefault="001868DD" w:rsidP="009514E7">
            <w:r>
              <w:t>SLIS:5010 Libraries, Culture, and Society</w:t>
            </w:r>
          </w:p>
        </w:tc>
        <w:tc>
          <w:tcPr>
            <w:tcW w:w="1350" w:type="dxa"/>
          </w:tcPr>
          <w:p w14:paraId="3FD9024F" w14:textId="788B9448" w:rsidR="001868DD" w:rsidRPr="009514E7" w:rsidRDefault="001868DD" w:rsidP="009514E7">
            <w:r>
              <w:t>3 s.h.</w:t>
            </w:r>
          </w:p>
        </w:tc>
      </w:tr>
      <w:tr w:rsidR="001868DD" w:rsidRPr="009514E7" w14:paraId="28795910" w14:textId="77777777" w:rsidTr="001868DD">
        <w:tc>
          <w:tcPr>
            <w:tcW w:w="7015" w:type="dxa"/>
          </w:tcPr>
          <w:p w14:paraId="12BA920E" w14:textId="2377DC64" w:rsidR="001868DD" w:rsidRDefault="00A5098E" w:rsidP="009514E7">
            <w:r>
              <w:t>SLIS:</w:t>
            </w:r>
            <w:r w:rsidR="007A1CB7">
              <w:t>5220 Resources for Children</w:t>
            </w:r>
          </w:p>
        </w:tc>
        <w:tc>
          <w:tcPr>
            <w:tcW w:w="1350" w:type="dxa"/>
          </w:tcPr>
          <w:p w14:paraId="1A81D25E" w14:textId="6F21D11F" w:rsidR="001868DD" w:rsidRDefault="001868DD" w:rsidP="009514E7">
            <w:r>
              <w:t>3 s.h.</w:t>
            </w:r>
          </w:p>
        </w:tc>
      </w:tr>
    </w:tbl>
    <w:p w14:paraId="22C9893D" w14:textId="3218F9A1" w:rsidR="009514E7" w:rsidRDefault="009514E7" w:rsidP="009514E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45E51846" w14:textId="77777777" w:rsidTr="005D1A61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3ED9E1AC" w14:textId="51192FF2" w:rsidR="004F4A99" w:rsidRPr="009514E7" w:rsidRDefault="004F4A99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47B35588" w14:textId="5550302B" w:rsidR="004F4A99" w:rsidRPr="009514E7" w:rsidRDefault="00944918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4F4A99">
              <w:rPr>
                <w:b/>
                <w:bCs/>
                <w:sz w:val="28"/>
                <w:szCs w:val="28"/>
              </w:rPr>
              <w:t xml:space="preserve"> s.h.</w:t>
            </w:r>
          </w:p>
        </w:tc>
      </w:tr>
      <w:tr w:rsidR="004F4A99" w:rsidRPr="009514E7" w14:paraId="3ED86616" w14:textId="77777777" w:rsidTr="005D1A61">
        <w:tc>
          <w:tcPr>
            <w:tcW w:w="7015" w:type="dxa"/>
          </w:tcPr>
          <w:p w14:paraId="00E1156B" w14:textId="44B5A671" w:rsidR="004F4A99" w:rsidRPr="009514E7" w:rsidRDefault="004F4A99" w:rsidP="004F4A99">
            <w:r>
              <w:t>SLIS:</w:t>
            </w:r>
            <w:r w:rsidR="00B162FF">
              <w:t>6115</w:t>
            </w:r>
            <w:r>
              <w:t xml:space="preserve"> Information </w:t>
            </w:r>
            <w:r w:rsidR="00B162FF">
              <w:t>and Inquiry</w:t>
            </w:r>
          </w:p>
        </w:tc>
        <w:tc>
          <w:tcPr>
            <w:tcW w:w="1350" w:type="dxa"/>
          </w:tcPr>
          <w:p w14:paraId="55FF5122" w14:textId="719C45DB" w:rsidR="004F4A99" w:rsidRPr="009514E7" w:rsidRDefault="004F4A99" w:rsidP="004F4A99">
            <w:r>
              <w:t>3 s.h.</w:t>
            </w:r>
          </w:p>
        </w:tc>
      </w:tr>
      <w:tr w:rsidR="004F4A99" w:rsidRPr="009514E7" w14:paraId="73AA7B7B" w14:textId="77777777" w:rsidTr="005D1A61">
        <w:tc>
          <w:tcPr>
            <w:tcW w:w="7015" w:type="dxa"/>
          </w:tcPr>
          <w:p w14:paraId="0ED12C0B" w14:textId="70D8244F" w:rsidR="004F4A99" w:rsidRDefault="00890B15" w:rsidP="004F4A99">
            <w:r>
              <w:t>Computing Requirement</w:t>
            </w:r>
            <w:r w:rsidR="00A80E2B">
              <w:t xml:space="preserve"> </w:t>
            </w:r>
          </w:p>
        </w:tc>
        <w:tc>
          <w:tcPr>
            <w:tcW w:w="1350" w:type="dxa"/>
          </w:tcPr>
          <w:p w14:paraId="09935181" w14:textId="6711AF16" w:rsidR="004F4A99" w:rsidRDefault="004F4A99" w:rsidP="004F4A99">
            <w:r>
              <w:t>3 s.h.</w:t>
            </w:r>
          </w:p>
        </w:tc>
      </w:tr>
    </w:tbl>
    <w:p w14:paraId="513FCF23" w14:textId="77777777" w:rsidR="00890B15" w:rsidRPr="009514E7" w:rsidRDefault="00890B15" w:rsidP="009514E7">
      <w:pPr>
        <w:rPr>
          <w:sz w:val="32"/>
          <w:szCs w:val="32"/>
        </w:rPr>
      </w:pPr>
    </w:p>
    <w:p w14:paraId="03F50D25" w14:textId="5A8DE7B4" w:rsidR="009514E7" w:rsidRDefault="009514E7" w:rsidP="009514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890B15" w14:paraId="66903F95" w14:textId="77777777" w:rsidTr="005D1A61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591EA805" w14:textId="77777777" w:rsidR="00890B15" w:rsidRPr="009514E7" w:rsidRDefault="00890B15" w:rsidP="005D1A61">
            <w:pPr>
              <w:rPr>
                <w:b/>
                <w:bCs/>
                <w:sz w:val="28"/>
                <w:szCs w:val="28"/>
              </w:rPr>
            </w:pPr>
            <w:r w:rsidRPr="009514E7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08209F69" w14:textId="341A9CD7" w:rsidR="00890B15" w:rsidRPr="009514E7" w:rsidRDefault="00944918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890B15">
              <w:rPr>
                <w:b/>
                <w:bCs/>
                <w:sz w:val="28"/>
                <w:szCs w:val="28"/>
              </w:rPr>
              <w:t xml:space="preserve"> s.h.</w:t>
            </w:r>
          </w:p>
        </w:tc>
      </w:tr>
      <w:tr w:rsidR="00890B15" w:rsidRPr="009514E7" w14:paraId="6629A3C8" w14:textId="77777777" w:rsidTr="005D1A61">
        <w:tc>
          <w:tcPr>
            <w:tcW w:w="7015" w:type="dxa"/>
          </w:tcPr>
          <w:p w14:paraId="46E4190F" w14:textId="3D7C8C80" w:rsidR="00890B15" w:rsidRPr="009514E7" w:rsidRDefault="007A1CB7" w:rsidP="005D1A61">
            <w:r w:rsidRPr="00C2247F">
              <w:t>SLIS:6150 Information Behavior</w:t>
            </w:r>
          </w:p>
        </w:tc>
        <w:tc>
          <w:tcPr>
            <w:tcW w:w="1350" w:type="dxa"/>
          </w:tcPr>
          <w:p w14:paraId="37A23DCD" w14:textId="77777777" w:rsidR="00890B15" w:rsidRPr="009514E7" w:rsidRDefault="00890B15" w:rsidP="005D1A61">
            <w:r>
              <w:t>3 s.h.</w:t>
            </w:r>
          </w:p>
        </w:tc>
      </w:tr>
      <w:tr w:rsidR="00890B15" w:rsidRPr="009514E7" w14:paraId="06AA047F" w14:textId="77777777" w:rsidTr="005D1A61">
        <w:tc>
          <w:tcPr>
            <w:tcW w:w="7015" w:type="dxa"/>
          </w:tcPr>
          <w:p w14:paraId="667D2657" w14:textId="3468692B" w:rsidR="00890B15" w:rsidRPr="00A80E2B" w:rsidRDefault="00A80E2B" w:rsidP="005D1A61">
            <w:pPr>
              <w:rPr>
                <w:rFonts w:cstheme="minorHAnsi"/>
              </w:rPr>
            </w:pPr>
            <w:r w:rsidRPr="00A80E2B">
              <w:rPr>
                <w:rFonts w:cstheme="minorHAnsi"/>
              </w:rPr>
              <w:t xml:space="preserve">SLIS:6310 Community Engagement </w:t>
            </w:r>
            <w:r w:rsidR="00890B15" w:rsidRPr="00A80E2B">
              <w:rPr>
                <w:rFonts w:cstheme="minorHAnsi"/>
              </w:rPr>
              <w:t xml:space="preserve"> </w:t>
            </w:r>
            <w:r w:rsidRPr="00A80E2B">
              <w:rPr>
                <w:rFonts w:cstheme="minorHAnsi"/>
              </w:rPr>
              <w:t xml:space="preserve"> </w:t>
            </w:r>
          </w:p>
        </w:tc>
        <w:tc>
          <w:tcPr>
            <w:tcW w:w="1350" w:type="dxa"/>
          </w:tcPr>
          <w:p w14:paraId="6A34CD04" w14:textId="77777777" w:rsidR="00890B15" w:rsidRDefault="00890B15" w:rsidP="005D1A61">
            <w:r>
              <w:t>3 s.h.</w:t>
            </w:r>
          </w:p>
        </w:tc>
      </w:tr>
    </w:tbl>
    <w:p w14:paraId="11FF899F" w14:textId="77777777" w:rsidR="00A5098E" w:rsidRDefault="00A5098E" w:rsidP="001868D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45B4A2CE" w14:textId="77777777" w:rsidTr="005D1A61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5E307ED0" w14:textId="365686F0" w:rsidR="004F4A99" w:rsidRPr="009514E7" w:rsidRDefault="004F4A99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057DC9D5" w14:textId="1CD08278" w:rsidR="004F4A99" w:rsidRPr="009514E7" w:rsidRDefault="00944918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4F4A99">
              <w:rPr>
                <w:b/>
                <w:bCs/>
                <w:sz w:val="28"/>
                <w:szCs w:val="28"/>
              </w:rPr>
              <w:t xml:space="preserve"> s.h.</w:t>
            </w:r>
          </w:p>
        </w:tc>
      </w:tr>
      <w:tr w:rsidR="004F4A99" w:rsidRPr="009514E7" w14:paraId="760C2409" w14:textId="77777777" w:rsidTr="005D1A61">
        <w:tc>
          <w:tcPr>
            <w:tcW w:w="7015" w:type="dxa"/>
          </w:tcPr>
          <w:p w14:paraId="3DD69C0B" w14:textId="22516EE8" w:rsidR="004F4A99" w:rsidRPr="009514E7" w:rsidRDefault="00A80E2B" w:rsidP="005D1A61">
            <w:r>
              <w:t>SLIS:63</w:t>
            </w:r>
            <w:r w:rsidR="00FC4845">
              <w:t xml:space="preserve">45 </w:t>
            </w:r>
            <w:r w:rsidR="00FC4845" w:rsidRPr="00FC4845">
              <w:t>Stewardship of Information &amp; Collections</w:t>
            </w:r>
          </w:p>
        </w:tc>
        <w:tc>
          <w:tcPr>
            <w:tcW w:w="1350" w:type="dxa"/>
          </w:tcPr>
          <w:p w14:paraId="6D2D185A" w14:textId="77777777" w:rsidR="004F4A99" w:rsidRPr="009514E7" w:rsidRDefault="004F4A99" w:rsidP="005D1A61">
            <w:r>
              <w:t>3 s.h.</w:t>
            </w:r>
          </w:p>
        </w:tc>
      </w:tr>
      <w:tr w:rsidR="004F4A99" w:rsidRPr="009514E7" w14:paraId="05CD2A20" w14:textId="77777777" w:rsidTr="005D1A61">
        <w:tc>
          <w:tcPr>
            <w:tcW w:w="7015" w:type="dxa"/>
          </w:tcPr>
          <w:p w14:paraId="4ACF6A79" w14:textId="425C6067" w:rsidR="004F4A99" w:rsidRDefault="00B162FF" w:rsidP="005D1A61">
            <w:r>
              <w:t>SLIS:5030 Information Organization</w:t>
            </w:r>
          </w:p>
        </w:tc>
        <w:tc>
          <w:tcPr>
            <w:tcW w:w="1350" w:type="dxa"/>
          </w:tcPr>
          <w:p w14:paraId="123491E1" w14:textId="77777777" w:rsidR="004F4A99" w:rsidRDefault="004F4A99" w:rsidP="005D1A61">
            <w:r>
              <w:t>3 s.h.</w:t>
            </w:r>
          </w:p>
        </w:tc>
      </w:tr>
    </w:tbl>
    <w:p w14:paraId="37EFCC78" w14:textId="602B2761" w:rsidR="00890B15" w:rsidRDefault="00890B15" w:rsidP="001868DD">
      <w:pPr>
        <w:rPr>
          <w:sz w:val="32"/>
          <w:szCs w:val="32"/>
        </w:rPr>
      </w:pPr>
    </w:p>
    <w:p w14:paraId="002FAF97" w14:textId="605650EB" w:rsidR="00A5098E" w:rsidRDefault="00A5098E" w:rsidP="00A509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A5098E" w14:paraId="3F194D20" w14:textId="77777777" w:rsidTr="002A251C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406FE7EE" w14:textId="77777777" w:rsidR="00A5098E" w:rsidRPr="009514E7" w:rsidRDefault="00A5098E" w:rsidP="002A251C">
            <w:pPr>
              <w:rPr>
                <w:b/>
                <w:bCs/>
                <w:sz w:val="28"/>
                <w:szCs w:val="28"/>
              </w:rPr>
            </w:pPr>
            <w:r w:rsidRPr="009514E7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20217885" w14:textId="77777777" w:rsidR="00A5098E" w:rsidRPr="009514E7" w:rsidRDefault="00A5098E" w:rsidP="002A25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s.h.</w:t>
            </w:r>
          </w:p>
        </w:tc>
      </w:tr>
      <w:tr w:rsidR="00A5098E" w:rsidRPr="009514E7" w14:paraId="400BC8E1" w14:textId="77777777" w:rsidTr="002A251C">
        <w:tc>
          <w:tcPr>
            <w:tcW w:w="7015" w:type="dxa"/>
          </w:tcPr>
          <w:p w14:paraId="48B0910D" w14:textId="05EBC835" w:rsidR="00A5098E" w:rsidRPr="009514E7" w:rsidRDefault="00A80E2B" w:rsidP="002A251C">
            <w:r w:rsidRPr="00C2247F">
              <w:t xml:space="preserve">SLIS:6150 Information Behavior </w:t>
            </w:r>
          </w:p>
        </w:tc>
        <w:tc>
          <w:tcPr>
            <w:tcW w:w="1350" w:type="dxa"/>
          </w:tcPr>
          <w:p w14:paraId="38B9840D" w14:textId="77777777" w:rsidR="00A5098E" w:rsidRPr="009514E7" w:rsidRDefault="00A5098E" w:rsidP="002A251C">
            <w:r>
              <w:t>3 s.h.</w:t>
            </w:r>
          </w:p>
        </w:tc>
      </w:tr>
      <w:tr w:rsidR="00A5098E" w:rsidRPr="009514E7" w14:paraId="299F44EC" w14:textId="77777777" w:rsidTr="002A251C">
        <w:tc>
          <w:tcPr>
            <w:tcW w:w="7015" w:type="dxa"/>
          </w:tcPr>
          <w:p w14:paraId="1F2637A2" w14:textId="6785EC57" w:rsidR="00A5098E" w:rsidRDefault="00A80E2B" w:rsidP="002A251C">
            <w:r>
              <w:t>Second Computing Requirement Taken as Elective</w:t>
            </w:r>
          </w:p>
        </w:tc>
        <w:tc>
          <w:tcPr>
            <w:tcW w:w="1350" w:type="dxa"/>
          </w:tcPr>
          <w:p w14:paraId="1830F7CD" w14:textId="77777777" w:rsidR="00A5098E" w:rsidRDefault="00A5098E" w:rsidP="002A251C">
            <w:r>
              <w:t>3 s.h.</w:t>
            </w:r>
          </w:p>
        </w:tc>
      </w:tr>
    </w:tbl>
    <w:p w14:paraId="5E23D638" w14:textId="77777777" w:rsidR="00A5098E" w:rsidRDefault="00A5098E" w:rsidP="00A5098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A5098E" w14:paraId="7DEFAA77" w14:textId="77777777" w:rsidTr="002A251C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37EBEAB2" w14:textId="77777777" w:rsidR="00A5098E" w:rsidRPr="009514E7" w:rsidRDefault="00A5098E" w:rsidP="002A25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70977851" w14:textId="77777777" w:rsidR="00A5098E" w:rsidRPr="009514E7" w:rsidRDefault="00A5098E" w:rsidP="002A25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s.h.</w:t>
            </w:r>
          </w:p>
        </w:tc>
      </w:tr>
      <w:tr w:rsidR="00A5098E" w:rsidRPr="009514E7" w14:paraId="3170A30A" w14:textId="77777777" w:rsidTr="002A251C">
        <w:tc>
          <w:tcPr>
            <w:tcW w:w="7015" w:type="dxa"/>
          </w:tcPr>
          <w:p w14:paraId="6E6B9EEC" w14:textId="77777777" w:rsidR="00A5098E" w:rsidRPr="00A44400" w:rsidRDefault="00A5098E" w:rsidP="002A251C">
            <w:pPr>
              <w:rPr>
                <w:i/>
                <w:iCs/>
              </w:rPr>
            </w:pPr>
            <w:r w:rsidRPr="00A44400">
              <w:rPr>
                <w:i/>
                <w:iCs/>
              </w:rPr>
              <w:t>Career Development Portfolio</w:t>
            </w:r>
          </w:p>
        </w:tc>
        <w:tc>
          <w:tcPr>
            <w:tcW w:w="1350" w:type="dxa"/>
          </w:tcPr>
          <w:p w14:paraId="31BCC224" w14:textId="77777777" w:rsidR="00A5098E" w:rsidRDefault="00A5098E" w:rsidP="002A251C"/>
        </w:tc>
      </w:tr>
      <w:tr w:rsidR="00A5098E" w:rsidRPr="009514E7" w14:paraId="087DF4FC" w14:textId="77777777" w:rsidTr="002A251C">
        <w:tc>
          <w:tcPr>
            <w:tcW w:w="7015" w:type="dxa"/>
          </w:tcPr>
          <w:p w14:paraId="492B86CE" w14:textId="77777777" w:rsidR="00A5098E" w:rsidRPr="00A44400" w:rsidRDefault="00A5098E" w:rsidP="002A251C">
            <w:pPr>
              <w:rPr>
                <w:i/>
                <w:iCs/>
              </w:rPr>
            </w:pPr>
            <w:r w:rsidRPr="00A44400">
              <w:rPr>
                <w:i/>
                <w:iCs/>
              </w:rPr>
              <w:t>Apply for Graduation</w:t>
            </w:r>
          </w:p>
        </w:tc>
        <w:tc>
          <w:tcPr>
            <w:tcW w:w="1350" w:type="dxa"/>
          </w:tcPr>
          <w:p w14:paraId="25DF7450" w14:textId="77777777" w:rsidR="00A5098E" w:rsidRDefault="00A5098E" w:rsidP="002A251C"/>
        </w:tc>
      </w:tr>
      <w:tr w:rsidR="00A5098E" w:rsidRPr="009514E7" w14:paraId="781F423B" w14:textId="77777777" w:rsidTr="002A251C">
        <w:tc>
          <w:tcPr>
            <w:tcW w:w="7015" w:type="dxa"/>
          </w:tcPr>
          <w:p w14:paraId="74ADF34F" w14:textId="0E0105E9" w:rsidR="00A5098E" w:rsidRPr="00A44400" w:rsidRDefault="007A1CB7" w:rsidP="002A251C">
            <w:pPr>
              <w:rPr>
                <w:i/>
                <w:iCs/>
              </w:rPr>
            </w:pPr>
            <w:r>
              <w:t xml:space="preserve">SLIS:5600 Reading Culture  </w:t>
            </w:r>
          </w:p>
        </w:tc>
        <w:tc>
          <w:tcPr>
            <w:tcW w:w="1350" w:type="dxa"/>
          </w:tcPr>
          <w:p w14:paraId="505C185B" w14:textId="10E8A6CF" w:rsidR="00A5098E" w:rsidRDefault="00A80E2B" w:rsidP="002A251C">
            <w:r>
              <w:t>3 s.h.</w:t>
            </w:r>
          </w:p>
        </w:tc>
      </w:tr>
      <w:tr w:rsidR="00A5098E" w:rsidRPr="009514E7" w14:paraId="005E6353" w14:textId="77777777" w:rsidTr="002A251C">
        <w:tc>
          <w:tcPr>
            <w:tcW w:w="7015" w:type="dxa"/>
          </w:tcPr>
          <w:p w14:paraId="09234063" w14:textId="2C8393FF" w:rsidR="00A5098E" w:rsidRPr="00A44400" w:rsidRDefault="00A80E2B" w:rsidP="002A251C">
            <w:pPr>
              <w:rPr>
                <w:i/>
                <w:iCs/>
              </w:rPr>
            </w:pPr>
            <w:r>
              <w:t>SLIS:6170 Management, Teams, and Leadership</w:t>
            </w:r>
          </w:p>
        </w:tc>
        <w:tc>
          <w:tcPr>
            <w:tcW w:w="1350" w:type="dxa"/>
          </w:tcPr>
          <w:p w14:paraId="2869DD60" w14:textId="2EF35D1A" w:rsidR="00A5098E" w:rsidRDefault="00A80E2B" w:rsidP="002A251C">
            <w:r>
              <w:t>3 s.h.</w:t>
            </w:r>
          </w:p>
        </w:tc>
      </w:tr>
    </w:tbl>
    <w:p w14:paraId="7292AE25" w14:textId="5E592E84" w:rsidR="00A5098E" w:rsidRDefault="00A5098E" w:rsidP="001868DD">
      <w:pPr>
        <w:rPr>
          <w:sz w:val="32"/>
          <w:szCs w:val="32"/>
        </w:rPr>
      </w:pPr>
    </w:p>
    <w:p w14:paraId="0C1D4A74" w14:textId="77777777" w:rsidR="007A1CB7" w:rsidRPr="00C2247F" w:rsidRDefault="007A1CB7" w:rsidP="007A1CB7">
      <w:r w:rsidRPr="00C2247F">
        <w:t xml:space="preserve">Suggested </w:t>
      </w:r>
      <w:r>
        <w:t xml:space="preserve">Alternative </w:t>
      </w:r>
      <w:r w:rsidRPr="00C2247F">
        <w:t>Electives</w:t>
      </w:r>
      <w:r>
        <w:t>, Including for Summer Enrollment</w:t>
      </w:r>
      <w:r w:rsidRPr="00C2247F">
        <w:t xml:space="preserve">: </w:t>
      </w:r>
    </w:p>
    <w:p w14:paraId="5ABE0673" w14:textId="77777777" w:rsidR="007A1CB7" w:rsidRDefault="007A1CB7" w:rsidP="007A1CB7">
      <w:r w:rsidRPr="00C2247F">
        <w:t xml:space="preserve">SLIS:5230 Resources for Young Adults (Summer) </w:t>
      </w:r>
    </w:p>
    <w:p w14:paraId="470A6077" w14:textId="5FCD6DCE" w:rsidR="007A1CB7" w:rsidRDefault="007A1CB7" w:rsidP="007A1CB7">
      <w:r w:rsidRPr="00C2247F">
        <w:t>SLIS:5200 Innovation &amp; Technology Methodolog</w:t>
      </w:r>
      <w:r w:rsidR="001D5F68">
        <w:t>ies</w:t>
      </w:r>
      <w:r w:rsidRPr="00C2247F">
        <w:t xml:space="preserve"> (Summer) </w:t>
      </w:r>
    </w:p>
    <w:p w14:paraId="74238447" w14:textId="77777777" w:rsidR="007A1CB7" w:rsidRPr="00C2247F" w:rsidRDefault="007A1CB7" w:rsidP="007A1CB7">
      <w:r>
        <w:t>SLIS:6520 Practicum in Libr &amp; Info Centers</w:t>
      </w:r>
    </w:p>
    <w:sectPr w:rsidR="007A1CB7" w:rsidRPr="00C2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EC6F" w14:textId="77777777" w:rsidR="00505A6A" w:rsidRDefault="00505A6A" w:rsidP="009514E7">
      <w:r>
        <w:separator/>
      </w:r>
    </w:p>
  </w:endnote>
  <w:endnote w:type="continuationSeparator" w:id="0">
    <w:p w14:paraId="592D5F17" w14:textId="77777777" w:rsidR="00505A6A" w:rsidRDefault="00505A6A" w:rsidP="0095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B5A9" w14:textId="77777777" w:rsidR="00505A6A" w:rsidRDefault="00505A6A" w:rsidP="009514E7">
      <w:r>
        <w:separator/>
      </w:r>
    </w:p>
  </w:footnote>
  <w:footnote w:type="continuationSeparator" w:id="0">
    <w:p w14:paraId="3FC7809C" w14:textId="77777777" w:rsidR="00505A6A" w:rsidRDefault="00505A6A" w:rsidP="0095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E7"/>
    <w:rsid w:val="0013052F"/>
    <w:rsid w:val="001868DD"/>
    <w:rsid w:val="001D5F68"/>
    <w:rsid w:val="004E6F37"/>
    <w:rsid w:val="004F4A99"/>
    <w:rsid w:val="00505A6A"/>
    <w:rsid w:val="00645FE9"/>
    <w:rsid w:val="007A1CB7"/>
    <w:rsid w:val="007E09CB"/>
    <w:rsid w:val="00890B15"/>
    <w:rsid w:val="008A44D8"/>
    <w:rsid w:val="00944918"/>
    <w:rsid w:val="009514E7"/>
    <w:rsid w:val="00A44400"/>
    <w:rsid w:val="00A5098E"/>
    <w:rsid w:val="00A80E2B"/>
    <w:rsid w:val="00AD14DC"/>
    <w:rsid w:val="00B162FF"/>
    <w:rsid w:val="00B57D48"/>
    <w:rsid w:val="00C061E8"/>
    <w:rsid w:val="00CD223D"/>
    <w:rsid w:val="00D4612D"/>
    <w:rsid w:val="00F71961"/>
    <w:rsid w:val="00F83657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A4A4"/>
  <w15:chartTrackingRefBased/>
  <w15:docId w15:val="{9F44AA9B-6E79-3741-80E5-514780F6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4E7"/>
  </w:style>
  <w:style w:type="paragraph" w:styleId="Footer">
    <w:name w:val="footer"/>
    <w:basedOn w:val="Normal"/>
    <w:link w:val="FooterChar"/>
    <w:uiPriority w:val="99"/>
    <w:unhideWhenUsed/>
    <w:rsid w:val="00951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4E7"/>
  </w:style>
  <w:style w:type="table" w:styleId="TableGrid">
    <w:name w:val="Table Grid"/>
    <w:basedOn w:val="TableNormal"/>
    <w:uiPriority w:val="39"/>
    <w:rsid w:val="009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08444E58A6C4B9AE1DF9877EF45D6" ma:contentTypeVersion="14" ma:contentTypeDescription="Create a new document." ma:contentTypeScope="" ma:versionID="8330688d1336cb45c6f97fa602e26c3d">
  <xsd:schema xmlns:xsd="http://www.w3.org/2001/XMLSchema" xmlns:xs="http://www.w3.org/2001/XMLSchema" xmlns:p="http://schemas.microsoft.com/office/2006/metadata/properties" xmlns:ns3="86087b60-7c65-4cad-84e3-71e6946adbff" xmlns:ns4="c6df6735-7358-4702-a365-c1138eed3d9a" targetNamespace="http://schemas.microsoft.com/office/2006/metadata/properties" ma:root="true" ma:fieldsID="3b550fe90ed57538e2cd0846dec197a7" ns3:_="" ns4:_="">
    <xsd:import namespace="86087b60-7c65-4cad-84e3-71e6946adbff"/>
    <xsd:import namespace="c6df6735-7358-4702-a365-c1138eed3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87b60-7c65-4cad-84e3-71e6946ad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f6735-7358-4702-a365-c1138eed3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5EDE7-42AD-4950-8D43-3EEB22A84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87b60-7c65-4cad-84e3-71e6946adbff"/>
    <ds:schemaRef ds:uri="c6df6735-7358-4702-a365-c1138eed3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9F49C-1461-4376-A687-CC002DC22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F626C-8DF7-41B2-9CF4-6515A6C4D365}">
  <ds:schemaRefs>
    <ds:schemaRef ds:uri="http://schemas.microsoft.com/office/2006/documentManagement/types"/>
    <ds:schemaRef ds:uri="http://purl.org/dc/elements/1.1/"/>
    <ds:schemaRef ds:uri="86087b60-7c65-4cad-84e3-71e6946adbff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6df6735-7358-4702-a365-c1138eed3d9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Mattock, Lindsay K</dc:creator>
  <cp:keywords/>
  <dc:description/>
  <cp:lastModifiedBy>McCullough, Katherine L</cp:lastModifiedBy>
  <cp:revision>4</cp:revision>
  <cp:lastPrinted>2022-09-26T15:27:00Z</cp:lastPrinted>
  <dcterms:created xsi:type="dcterms:W3CDTF">2022-02-08T22:16:00Z</dcterms:created>
  <dcterms:modified xsi:type="dcterms:W3CDTF">2022-09-28T18:53:00Z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0x010100A4008444E58A6C4B9AE1DF9877EF45D6</vt:lpwstr>
  </property>
</Properties>
</file>